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D864" w14:textId="77777777" w:rsidR="00CC4802" w:rsidRDefault="00CC4802">
      <w:pPr>
        <w:spacing w:before="6" w:line="20" w:lineRule="exact"/>
      </w:pPr>
    </w:p>
    <w:p w14:paraId="7AD70C05" w14:textId="77777777" w:rsidR="00CC4802" w:rsidRDefault="00CC4802">
      <w:pPr>
        <w:spacing w:after="315" w:line="20" w:lineRule="exact"/>
      </w:pPr>
    </w:p>
    <w:p w14:paraId="21C6CDE8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196FCF" w:rsidRPr="00196FCF" w14:paraId="25593D4A" w14:textId="77777777" w:rsidTr="008F1E07">
        <w:trPr>
          <w:trHeight w:val="342"/>
        </w:trPr>
        <w:tc>
          <w:tcPr>
            <w:tcW w:w="2040" w:type="dxa"/>
          </w:tcPr>
          <w:p w14:paraId="5FEB8311" w14:textId="77777777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Liberation Serif" w:eastAsia="NSimSun" w:hAnsi="Liberation Serif" w:cs="Liberation Serif"/>
                <w:color w:val="000000"/>
                <w:kern w:val="2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52" w:type="dxa"/>
          </w:tcPr>
          <w:p w14:paraId="690FFD3D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  <w:tc>
          <w:tcPr>
            <w:tcW w:w="6583" w:type="dxa"/>
          </w:tcPr>
          <w:p w14:paraId="2572F3BD" w14:textId="7EBE09C9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ucida Sans"/>
                <w:noProof/>
                <w:kern w:val="2"/>
                <w:sz w:val="24"/>
                <w:szCs w:val="24"/>
                <w:lang w:val="it-IT" w:eastAsia="zh-CN" w:bidi="hi-IN"/>
              </w:rPr>
              <w:drawing>
                <wp:anchor distT="0" distB="0" distL="0" distR="0" simplePos="0" relativeHeight="251659264" behindDoc="0" locked="0" layoutInCell="1" allowOverlap="1" wp14:anchorId="7210E732" wp14:editId="5808EC36">
                  <wp:simplePos x="0" y="0"/>
                  <wp:positionH relativeFrom="column">
                    <wp:posOffset>1758315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6350" b="0"/>
                  <wp:wrapSquare wrapText="largest"/>
                  <wp:docPr id="1212590916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2590916" name="Immagine 2" descr="Immagine che contiene emblema, simbolo, cresta, badg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0199" t="-9053" r="-10199" b="-90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70" w:type="dxa"/>
          </w:tcPr>
          <w:p w14:paraId="45FD66B0" w14:textId="77777777" w:rsidR="00196FCF" w:rsidRPr="00196FCF" w:rsidRDefault="00196FCF" w:rsidP="00196FCF">
            <w:pPr>
              <w:suppressAutoHyphens/>
              <w:snapToGrid w:val="0"/>
              <w:jc w:val="center"/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</w:pPr>
          </w:p>
        </w:tc>
      </w:tr>
      <w:tr w:rsidR="00196FCF" w:rsidRPr="00B4247D" w14:paraId="0290AD52" w14:textId="77777777" w:rsidTr="008F1E07">
        <w:trPr>
          <w:trHeight w:val="681"/>
        </w:trPr>
        <w:tc>
          <w:tcPr>
            <w:tcW w:w="2040" w:type="dxa"/>
          </w:tcPr>
          <w:p w14:paraId="6B910111" w14:textId="19404BB4" w:rsidR="00196FCF" w:rsidRPr="00196FCF" w:rsidRDefault="00196FCF" w:rsidP="00196FCF">
            <w:pPr>
              <w:suppressLineNumbers/>
              <w:suppressAutoHyphens/>
              <w:snapToGrid w:val="0"/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</w:pPr>
            <w:r w:rsidRPr="00196FCF">
              <w:rPr>
                <w:rFonts w:ascii="Liberation Serif" w:eastAsia="NSimSun" w:hAnsi="Liberation Serif" w:cs="Liberation Serif"/>
                <w:noProof/>
                <w:color w:val="000000"/>
                <w:kern w:val="2"/>
                <w:sz w:val="24"/>
                <w:szCs w:val="24"/>
                <w:lang w:val="it-IT" w:eastAsia="zh-CN" w:bidi="hi-IN"/>
              </w:rPr>
              <w:drawing>
                <wp:inline distT="0" distB="0" distL="0" distR="0" wp14:anchorId="0D826F10" wp14:editId="014B5A7B">
                  <wp:extent cx="1328499" cy="1073785"/>
                  <wp:effectExtent l="0" t="0" r="5080" b="0"/>
                  <wp:docPr id="961373064" name="Immagine 1" descr="Immagine che contiene testo, Viso umano, uomo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373064" name="Immagine 1" descr="Immagine che contiene testo, Viso umano, uomo, log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474" t="-6891" r="-3474" b="-68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1" w:space="0" w:color="000000"/>
            </w:tcBorders>
          </w:tcPr>
          <w:p w14:paraId="34E2EA6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Ministero dell'Istruzione e del Merito</w:t>
            </w:r>
          </w:p>
          <w:p w14:paraId="00483E2E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 xml:space="preserve">LICEO SCIENTIFICO STATALE </w:t>
            </w: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-2"/>
                <w:kern w:val="2"/>
                <w:sz w:val="24"/>
                <w:szCs w:val="24"/>
                <w:lang w:val="it-IT" w:eastAsia="zh-CN" w:bidi="hi-IN"/>
              </w:rPr>
              <w:t>“Ettore Majorana”</w:t>
            </w:r>
          </w:p>
          <w:p w14:paraId="6E86115F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Verdana" w:eastAsia="NSimSun" w:hAnsi="Verdana" w:cs="Verdana"/>
                <w:b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>Con indirizzi di Liceo:</w:t>
            </w:r>
            <w:r w:rsidRPr="00196FCF">
              <w:rPr>
                <w:rFonts w:ascii="Verdana" w:eastAsia="NSimSun" w:hAnsi="Verdana" w:cs="Verdana"/>
                <w:i/>
                <w:color w:val="000000"/>
                <w:spacing w:val="6"/>
                <w:kern w:val="2"/>
                <w:sz w:val="16"/>
                <w:szCs w:val="16"/>
                <w:lang w:val="it-IT" w:eastAsia="zh-CN" w:bidi="hi-IN"/>
              </w:rPr>
              <w:t xml:space="preserve"> Classico, Linguistico, Scientifico Sportivo, Scientifico delle Scienze applicate, delle Scienze Umane ed Economico Sociale</w:t>
            </w:r>
          </w:p>
          <w:p w14:paraId="28555F3A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Via Giuseppe Motta n.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>87  –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20"/>
                <w:szCs w:val="24"/>
                <w:lang w:val="it-IT" w:eastAsia="zh-CN" w:bidi="hi-IN"/>
              </w:rPr>
              <w:t xml:space="preserve"> 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95037  SAN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 GIOVANNI LA </w:t>
            </w:r>
            <w:proofErr w:type="gramStart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PUNTA  (</w:t>
            </w:r>
            <w:proofErr w:type="gramEnd"/>
            <w:r w:rsidRPr="00196FCF">
              <w:rPr>
                <w:rFonts w:ascii="Arial" w:eastAsia="NSimSun" w:hAnsi="Arial" w:cs="Arial"/>
                <w:i/>
                <w:color w:val="000000"/>
                <w:kern w:val="2"/>
                <w:sz w:val="16"/>
                <w:szCs w:val="16"/>
                <w:lang w:val="it-IT" w:eastAsia="zh-CN" w:bidi="hi-IN"/>
              </w:rPr>
              <w:t>CT)</w:t>
            </w:r>
          </w:p>
          <w:p w14:paraId="6E3303B7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snapToGrid w:val="0"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 xml:space="preserve">Cod. Fisc. 90001840876 – Codice </w:t>
            </w:r>
            <w:proofErr w:type="spellStart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mecc</w:t>
            </w:r>
            <w:proofErr w:type="spellEnd"/>
            <w:r w:rsidRPr="00196FCF">
              <w:rPr>
                <w:rFonts w:ascii="Arial" w:eastAsia="NSimSun" w:hAnsi="Arial" w:cs="Arial"/>
                <w:color w:val="000000"/>
                <w:kern w:val="2"/>
                <w:sz w:val="16"/>
                <w:szCs w:val="16"/>
                <w:lang w:val="it-IT" w:eastAsia="zh-CN" w:bidi="hi-IN"/>
              </w:rPr>
              <w:t>. CTPS10000Q – Cod. Univoco UFDRTI  -  Tel.  095 61 36 760</w:t>
            </w:r>
          </w:p>
          <w:p w14:paraId="362286E8" w14:textId="77777777" w:rsidR="00196FCF" w:rsidRPr="00196FCF" w:rsidRDefault="00196FCF" w:rsidP="00196FCF">
            <w:pPr>
              <w:keepNext/>
              <w:tabs>
                <w:tab w:val="num" w:pos="0"/>
              </w:tabs>
              <w:suppressAutoHyphens/>
              <w:jc w:val="center"/>
              <w:outlineLvl w:val="0"/>
              <w:rPr>
                <w:rFonts w:ascii="Liberation Serif" w:eastAsia="NSimSun" w:hAnsi="Liberation Serif" w:cs="Lucida Sans"/>
                <w:b/>
                <w:bCs/>
                <w:kern w:val="2"/>
                <w:sz w:val="32"/>
                <w:szCs w:val="24"/>
                <w:lang w:val="it-IT" w:eastAsia="zh-CN" w:bidi="hi-IN"/>
              </w:rPr>
            </w:pPr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P.E.C.: </w:t>
            </w:r>
            <w:hyperlink r:id="rId7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ctps10000q@pec.istruzione.it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 e-mail: </w:t>
            </w:r>
            <w:hyperlink r:id="rId8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ctps10000q@istruzione.it</w:t>
              </w:r>
            </w:hyperlink>
            <w:r w:rsidRPr="00196FCF">
              <w:rPr>
                <w:rFonts w:ascii="Arial" w:eastAsia="NSimSun" w:hAnsi="Arial" w:cs="Arial"/>
                <w:kern w:val="2"/>
                <w:sz w:val="14"/>
                <w:szCs w:val="14"/>
                <w:lang w:val="it-IT" w:eastAsia="zh-CN" w:bidi="hi-IN"/>
              </w:rPr>
              <w:t xml:space="preserve">  -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Sito Web: </w:t>
            </w:r>
            <w:hyperlink r:id="rId9" w:history="1">
              <w:r w:rsidRPr="00196FCF">
                <w:rPr>
                  <w:rFonts w:ascii="Arial" w:eastAsia="NSimSun" w:hAnsi="Arial" w:cs="Arial"/>
                  <w:color w:val="0000FF"/>
                  <w:kern w:val="2"/>
                  <w:sz w:val="14"/>
                  <w:szCs w:val="14"/>
                  <w:u w:val="single"/>
                  <w:lang w:val="it-IT" w:eastAsia="zh-CN" w:bidi="hi-IN"/>
                </w:rPr>
                <w:t>http://www.majoranaliceo.edu.it</w:t>
              </w:r>
            </w:hyperlink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u w:val="single"/>
                <w:lang w:val="it-IT" w:eastAsia="zh-CN" w:bidi="hi-IN"/>
              </w:rPr>
              <w:t xml:space="preserve">  </w:t>
            </w:r>
            <w:r w:rsidRPr="00196FCF">
              <w:rPr>
                <w:rFonts w:ascii="Arial" w:eastAsia="NSimSun" w:hAnsi="Arial" w:cs="Arial"/>
                <w:color w:val="000000"/>
                <w:kern w:val="2"/>
                <w:sz w:val="14"/>
                <w:szCs w:val="14"/>
                <w:lang w:val="it-IT" w:eastAsia="zh-CN" w:bidi="hi-IN"/>
              </w:rPr>
              <w:t xml:space="preserve">  </w:t>
            </w:r>
          </w:p>
          <w:p w14:paraId="659E3CD5" w14:textId="77777777" w:rsidR="00196FCF" w:rsidRPr="00196FCF" w:rsidRDefault="00196FCF" w:rsidP="00196FCF">
            <w:pPr>
              <w:suppressAutoHyphens/>
              <w:jc w:val="center"/>
              <w:rPr>
                <w:rFonts w:ascii="Arial" w:eastAsia="NSimSun" w:hAnsi="Arial" w:cs="Arial"/>
                <w:kern w:val="2"/>
                <w:sz w:val="6"/>
                <w:szCs w:val="6"/>
                <w:lang w:val="it-IT" w:eastAsia="zh-CN" w:bidi="hi-IN"/>
              </w:rPr>
            </w:pPr>
          </w:p>
        </w:tc>
      </w:tr>
    </w:tbl>
    <w:p w14:paraId="46B85AAC" w14:textId="2E8265FE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78EE8D3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06865E2E" w14:textId="77777777" w:rsidR="00026DB6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1F49E47E" w14:textId="77777777" w:rsidR="00026DB6" w:rsidRDefault="00026DB6" w:rsidP="00F5355D">
      <w:pPr>
        <w:ind w:right="108"/>
        <w:rPr>
          <w:rFonts w:ascii="Arial" w:hAnsi="Arial"/>
          <w:b/>
          <w:color w:val="000000"/>
          <w:spacing w:val="1"/>
          <w:sz w:val="20"/>
          <w:lang w:val="it-IT"/>
        </w:rPr>
      </w:pPr>
    </w:p>
    <w:p w14:paraId="4E0BB2E2" w14:textId="54BE3025" w:rsidR="00026DB6" w:rsidRDefault="00185E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 xml:space="preserve">Al Dirigente Scolastico </w:t>
      </w:r>
    </w:p>
    <w:p w14:paraId="26F51B1F" w14:textId="52A99025" w:rsidR="00CC4802" w:rsidRDefault="00026DB6">
      <w:pPr>
        <w:ind w:right="108"/>
        <w:jc w:val="right"/>
        <w:rPr>
          <w:rFonts w:ascii="Arial" w:hAnsi="Arial"/>
          <w:b/>
          <w:color w:val="000000"/>
          <w:spacing w:val="1"/>
          <w:sz w:val="20"/>
          <w:lang w:val="it-IT"/>
        </w:rPr>
      </w:pPr>
      <w:r>
        <w:rPr>
          <w:rFonts w:ascii="Arial" w:hAnsi="Arial"/>
          <w:b/>
          <w:color w:val="000000"/>
          <w:spacing w:val="1"/>
          <w:sz w:val="20"/>
          <w:lang w:val="it-IT"/>
        </w:rPr>
        <w:t>del Liceo Statale E. Majorana di San Giovanni La Punta</w:t>
      </w:r>
    </w:p>
    <w:p w14:paraId="7A46435D" w14:textId="015525D2" w:rsidR="00026DB6" w:rsidRPr="00026DB6" w:rsidRDefault="00026DB6">
      <w:pPr>
        <w:ind w:right="108"/>
        <w:jc w:val="right"/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</w:pPr>
      <w:r w:rsidRPr="00026DB6">
        <w:rPr>
          <w:rFonts w:ascii="Arial" w:hAnsi="Arial"/>
          <w:b/>
          <w:i/>
          <w:iCs/>
          <w:color w:val="000000"/>
          <w:spacing w:val="1"/>
          <w:sz w:val="20"/>
          <w:lang w:val="it-IT"/>
        </w:rPr>
        <w:t>Dott.ssa Carmela Maccarrone</w:t>
      </w:r>
    </w:p>
    <w:p w14:paraId="0AC30864" w14:textId="77777777" w:rsidR="00026DB6" w:rsidRPr="005E70C1" w:rsidRDefault="00026DB6">
      <w:pPr>
        <w:ind w:right="108"/>
        <w:jc w:val="right"/>
        <w:rPr>
          <w:rFonts w:ascii="Arial" w:hAnsi="Arial"/>
          <w:bCs/>
          <w:color w:val="000000"/>
          <w:spacing w:val="1"/>
          <w:sz w:val="20"/>
          <w:lang w:val="it-IT"/>
        </w:rPr>
      </w:pPr>
    </w:p>
    <w:p w14:paraId="669CB9D7" w14:textId="77777777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Oggetto: Autorizzazione partecipazione attività di Orientamento presso la Banca d'Italia – Classe 4BE.</w:t>
      </w:r>
    </w:p>
    <w:p w14:paraId="6B03A6E3" w14:textId="77777777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</w:p>
    <w:p w14:paraId="25925B7A" w14:textId="111EF0AC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Il/La sottoscritto/a ________________________________________________________________</w:t>
      </w:r>
    </w:p>
    <w:p w14:paraId="7ACC2B9D" w14:textId="77777777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genitore dello Studente / della Studentessa ___________________________________________</w:t>
      </w:r>
    </w:p>
    <w:p w14:paraId="05B20D24" w14:textId="77777777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frequentante la classe 4BE,</w:t>
      </w:r>
    </w:p>
    <w:p w14:paraId="1AAECF29" w14:textId="77777777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AUTORIZZA</w:t>
      </w:r>
    </w:p>
    <w:p w14:paraId="3F4E0A66" w14:textId="77777777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 xml:space="preserve">il/la proprio/a figlio/a </w:t>
      </w:r>
      <w:proofErr w:type="spellStart"/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a</w:t>
      </w:r>
      <w:proofErr w:type="spellEnd"/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 xml:space="preserve"> partecipare all'attività di orientamento che si terrà venerdì 13 marzo 2026 presso la sede della Banca d'Italia, Piazza della Repubblica, Catania.</w:t>
      </w:r>
    </w:p>
    <w:p w14:paraId="2FF1AEDE" w14:textId="77777777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</w:p>
    <w:p w14:paraId="65CE3CE2" w14:textId="77777777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Informativa per le Famiglie:</w:t>
      </w:r>
    </w:p>
    <w:p w14:paraId="340299D2" w14:textId="77777777" w:rsidR="005E70C1" w:rsidRPr="005E70C1" w:rsidRDefault="005E70C1" w:rsidP="005E70C1">
      <w:pPr>
        <w:numPr>
          <w:ilvl w:val="0"/>
          <w:numId w:val="1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Attività: Gli Studenti effettueranno un giro della divisione della Banca valevole come orientamento e parteciperanno a una sessione di educazione finanziaria gestita dagli Studenti della 4AE (Peer Educator).</w:t>
      </w:r>
    </w:p>
    <w:p w14:paraId="62D3E075" w14:textId="77777777" w:rsidR="005E70C1" w:rsidRPr="005E70C1" w:rsidRDefault="005E70C1" w:rsidP="005E70C1">
      <w:pPr>
        <w:numPr>
          <w:ilvl w:val="0"/>
          <w:numId w:val="1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Autorità: È prevista la presenza della Direttrice della Filiale e il collegamento con i vertici della Banca d'Italia da Roma.</w:t>
      </w:r>
    </w:p>
    <w:p w14:paraId="7556DA2B" w14:textId="77777777" w:rsidR="005E70C1" w:rsidRPr="005E70C1" w:rsidRDefault="005E70C1" w:rsidP="005E70C1">
      <w:pPr>
        <w:numPr>
          <w:ilvl w:val="0"/>
          <w:numId w:val="1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Orario: Appuntamento ore 08:00 sul posto; termine attività ore 12:00.</w:t>
      </w:r>
    </w:p>
    <w:p w14:paraId="1FFC9284" w14:textId="7D8C42D5" w:rsidR="005E70C1" w:rsidRPr="005E70C1" w:rsidRDefault="005E70C1" w:rsidP="005E70C1">
      <w:pPr>
        <w:numPr>
          <w:ilvl w:val="0"/>
          <w:numId w:val="1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Spostamenti: Gli Studenti raggiungeranno la sede e rientreranno alle proprie abitazioni in modo autonomo con mezzi propri.</w:t>
      </w:r>
    </w:p>
    <w:p w14:paraId="378DA533" w14:textId="77777777" w:rsidR="005E70C1" w:rsidRPr="005E70C1" w:rsidRDefault="005E70C1" w:rsidP="005E70C1">
      <w:pPr>
        <w:numPr>
          <w:ilvl w:val="0"/>
          <w:numId w:val="1"/>
        </w:num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Docente Accompagnatore: La classe sarà vigilata dalla Docente Barbagallo F.</w:t>
      </w:r>
    </w:p>
    <w:p w14:paraId="01C0676F" w14:textId="77777777" w:rsid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</w:p>
    <w:p w14:paraId="14176F74" w14:textId="77777777" w:rsid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</w:p>
    <w:p w14:paraId="507DC796" w14:textId="77777777" w:rsid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</w:p>
    <w:p w14:paraId="3F7A75E0" w14:textId="77777777" w:rsid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</w:p>
    <w:p w14:paraId="500767CC" w14:textId="045EAF5F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Data: ____________________</w:t>
      </w:r>
    </w:p>
    <w:p w14:paraId="0372A796" w14:textId="77777777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</w:p>
    <w:p w14:paraId="1FF7F64C" w14:textId="77777777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</w:p>
    <w:p w14:paraId="4725E7E2" w14:textId="6093C4F6" w:rsidR="005E70C1" w:rsidRPr="005E70C1" w:rsidRDefault="005E70C1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  <w:r w:rsidRPr="005E70C1">
        <w:rPr>
          <w:rFonts w:ascii="Arial" w:hAnsi="Arial"/>
          <w:bCs/>
          <w:color w:val="000000"/>
          <w:spacing w:val="1"/>
          <w:sz w:val="20"/>
          <w:lang w:val="it-IT"/>
        </w:rPr>
        <w:t>Firma del genitore: __________________________________________</w:t>
      </w:r>
    </w:p>
    <w:p w14:paraId="775D5598" w14:textId="77777777" w:rsidR="00026DB6" w:rsidRPr="005E70C1" w:rsidRDefault="00026DB6" w:rsidP="005E70C1">
      <w:pPr>
        <w:ind w:right="108"/>
        <w:rPr>
          <w:rFonts w:ascii="Arial" w:hAnsi="Arial"/>
          <w:bCs/>
          <w:color w:val="000000"/>
          <w:spacing w:val="1"/>
          <w:sz w:val="20"/>
          <w:lang w:val="it-IT"/>
        </w:rPr>
      </w:pPr>
    </w:p>
    <w:sectPr w:rsidR="00026DB6" w:rsidRPr="005E70C1">
      <w:pgSz w:w="11918" w:h="16854"/>
      <w:pgMar w:top="540" w:right="693" w:bottom="544" w:left="77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Calibri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Segoe UI Symbol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D25444"/>
    <w:multiLevelType w:val="multilevel"/>
    <w:tmpl w:val="1DA25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011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02"/>
    <w:rsid w:val="00026DB6"/>
    <w:rsid w:val="00031AFB"/>
    <w:rsid w:val="00091EF1"/>
    <w:rsid w:val="001440AF"/>
    <w:rsid w:val="00185EB6"/>
    <w:rsid w:val="00196FCF"/>
    <w:rsid w:val="0021397F"/>
    <w:rsid w:val="00220C2F"/>
    <w:rsid w:val="00265C68"/>
    <w:rsid w:val="00320CDD"/>
    <w:rsid w:val="003F12C4"/>
    <w:rsid w:val="0046119F"/>
    <w:rsid w:val="004905A3"/>
    <w:rsid w:val="004F2690"/>
    <w:rsid w:val="00523C3B"/>
    <w:rsid w:val="005939ED"/>
    <w:rsid w:val="005C27F1"/>
    <w:rsid w:val="005E70C1"/>
    <w:rsid w:val="00634D81"/>
    <w:rsid w:val="0067525B"/>
    <w:rsid w:val="00731855"/>
    <w:rsid w:val="007661B5"/>
    <w:rsid w:val="00820971"/>
    <w:rsid w:val="00872177"/>
    <w:rsid w:val="008D746C"/>
    <w:rsid w:val="00905BD9"/>
    <w:rsid w:val="00A4312B"/>
    <w:rsid w:val="00A57BD6"/>
    <w:rsid w:val="00A631A8"/>
    <w:rsid w:val="00AC4990"/>
    <w:rsid w:val="00AC4BFF"/>
    <w:rsid w:val="00AE3865"/>
    <w:rsid w:val="00B16267"/>
    <w:rsid w:val="00B4247D"/>
    <w:rsid w:val="00B45DA5"/>
    <w:rsid w:val="00B61D03"/>
    <w:rsid w:val="00B97688"/>
    <w:rsid w:val="00BF5875"/>
    <w:rsid w:val="00C24B12"/>
    <w:rsid w:val="00C35CB1"/>
    <w:rsid w:val="00C451AF"/>
    <w:rsid w:val="00C66C0D"/>
    <w:rsid w:val="00C83E32"/>
    <w:rsid w:val="00CC22B0"/>
    <w:rsid w:val="00CC4802"/>
    <w:rsid w:val="00DA2DAA"/>
    <w:rsid w:val="00DB1DE7"/>
    <w:rsid w:val="00DD2E81"/>
    <w:rsid w:val="00E73BF4"/>
    <w:rsid w:val="00EC2A76"/>
    <w:rsid w:val="00ED25A8"/>
    <w:rsid w:val="00F30E3E"/>
    <w:rsid w:val="00F34EEA"/>
    <w:rsid w:val="00F5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AB52A"/>
  <w15:docId w15:val="{E1B68845-5747-4E15-B0A6-29A68C11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rFonts w:ascii="Calibri" w:eastAsia="Calibri" w:hAnsi="Calibri" w:cs="Calibri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lorena bucolo</cp:lastModifiedBy>
  <cp:revision>2</cp:revision>
  <dcterms:created xsi:type="dcterms:W3CDTF">2026-03-11T19:41:00Z</dcterms:created>
  <dcterms:modified xsi:type="dcterms:W3CDTF">2026-03-11T19:41:00Z</dcterms:modified>
</cp:coreProperties>
</file>